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82" w:type="dxa"/>
        <w:tblInd w:w="94" w:type="dxa"/>
        <w:tblLayout w:type="fixed"/>
        <w:tblLook w:val="04A0"/>
      </w:tblPr>
      <w:tblGrid>
        <w:gridCol w:w="1290"/>
        <w:gridCol w:w="3827"/>
        <w:gridCol w:w="5529"/>
        <w:gridCol w:w="4536"/>
      </w:tblGrid>
      <w:tr w:rsidR="0048287E" w:rsidRPr="00D709DE" w:rsidTr="0048287E">
        <w:trPr>
          <w:trHeight w:val="1702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287E" w:rsidRPr="001057B8" w:rsidRDefault="0048287E" w:rsidP="0010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32"/>
                <w:szCs w:val="32"/>
              </w:rPr>
            </w:pPr>
            <w:r w:rsidRPr="001057B8">
              <w:rPr>
                <w:rFonts w:ascii="Calibri" w:eastAsia="Times New Roman" w:hAnsi="Calibri" w:cs="Times New Roman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287E" w:rsidRPr="001057B8" w:rsidRDefault="0048287E" w:rsidP="0010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32"/>
                <w:szCs w:val="32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87E" w:rsidRDefault="0048287E" w:rsidP="00F0798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C10FFA" w:rsidRPr="009D2BC3" w:rsidRDefault="00C10FFA" w:rsidP="00C10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 Решению Совета муниципального образования город Балаково </w:t>
            </w:r>
          </w:p>
          <w:p w:rsidR="00C10FFA" w:rsidRDefault="00C10FFA" w:rsidP="00C10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="0010248C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февраля 2021 года № </w:t>
            </w:r>
            <w:r w:rsidR="0010248C">
              <w:rPr>
                <w:rFonts w:ascii="Times New Roman" w:eastAsia="Times New Roman" w:hAnsi="Times New Roman" w:cs="Times New Roman"/>
                <w:sz w:val="20"/>
                <w:szCs w:val="20"/>
              </w:rPr>
              <w:t>187</w:t>
            </w:r>
          </w:p>
          <w:p w:rsidR="00C10FFA" w:rsidRPr="009D2BC3" w:rsidRDefault="00C10FFA" w:rsidP="00C10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B1279" w:rsidRPr="00C10FFA" w:rsidRDefault="004B1279" w:rsidP="004B12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0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№ 3 к Решению Совета муниципального образования город Балаково «О бюджете муниципального образования город Балаково на 20</w:t>
            </w:r>
            <w:r w:rsidR="00A62DE7" w:rsidRPr="00C10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F65FB9" w:rsidRPr="00C10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C10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год и на плановый период 202</w:t>
            </w:r>
            <w:r w:rsidR="00F65FB9" w:rsidRPr="00C10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C10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202</w:t>
            </w:r>
            <w:r w:rsidR="00F65FB9" w:rsidRPr="00C10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C10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годов»</w:t>
            </w:r>
          </w:p>
          <w:p w:rsidR="0048287E" w:rsidRPr="00D709DE" w:rsidRDefault="004B1279" w:rsidP="00D1569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0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 </w:t>
            </w:r>
            <w:r w:rsidR="00D15693" w:rsidRPr="00C10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25 декабря</w:t>
            </w:r>
            <w:r w:rsidRPr="00C10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F65FB9" w:rsidRPr="00C10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  <w:r w:rsidRPr="00C10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года № </w:t>
            </w:r>
            <w:r w:rsidR="00D15693" w:rsidRPr="00C10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</w:tr>
      <w:tr w:rsidR="001057B8" w:rsidRPr="00D709DE" w:rsidTr="00F0798A">
        <w:trPr>
          <w:trHeight w:val="1140"/>
        </w:trPr>
        <w:tc>
          <w:tcPr>
            <w:tcW w:w="1518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6F5A" w:rsidRPr="00D709DE" w:rsidRDefault="001057B8" w:rsidP="00996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Перечень главных администраторов доходов бюджета муниципального образования</w:t>
            </w:r>
          </w:p>
          <w:p w:rsidR="001057B8" w:rsidRPr="00D709DE" w:rsidRDefault="001057B8" w:rsidP="00F6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город Балаково </w:t>
            </w:r>
            <w:r w:rsidR="000A32AB" w:rsidRPr="00D70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A62DE7" w:rsidRPr="00D70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F65FB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0A32AB" w:rsidRPr="00D70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 и на плановый период 20</w:t>
            </w:r>
            <w:r w:rsidR="00F0798A" w:rsidRPr="00D70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F65FB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0A32AB" w:rsidRPr="00D70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202</w:t>
            </w:r>
            <w:r w:rsidR="00F65FB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0A32AB" w:rsidRPr="00D70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1057B8" w:rsidRPr="00D709DE" w:rsidTr="00F0798A">
        <w:trPr>
          <w:trHeight w:val="713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7B8" w:rsidRPr="00D709DE" w:rsidRDefault="001057B8" w:rsidP="00BC1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 главного администратора</w:t>
            </w:r>
            <w:r w:rsidR="00BC1234" w:rsidRPr="00D709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доходов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r w:rsidR="00BC1234" w:rsidRPr="00D709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бюджетной </w:t>
            </w:r>
            <w:r w:rsidRPr="00D709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классификации доходов</w:t>
            </w:r>
            <w:r w:rsidR="00BC1234" w:rsidRPr="00D709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8D329E" w:rsidRPr="00D709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бюджета </w:t>
            </w:r>
            <w:r w:rsidR="00BC1234" w:rsidRPr="00D709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муниципального образования город Балаково</w:t>
            </w:r>
            <w:r w:rsidRPr="00D709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7B8" w:rsidRPr="00D709DE" w:rsidRDefault="001057B8" w:rsidP="00BC1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</w:tr>
      <w:tr w:rsidR="001057B8" w:rsidRPr="00D709DE" w:rsidTr="00F0798A">
        <w:trPr>
          <w:trHeight w:val="360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7B8" w:rsidRPr="00C76E2F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C76E2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7B8" w:rsidRPr="00C76E2F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C76E2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7B8" w:rsidRPr="00C76E2F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C76E2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3</w:t>
            </w:r>
          </w:p>
        </w:tc>
      </w:tr>
      <w:tr w:rsidR="001057B8" w:rsidRPr="00D709DE" w:rsidTr="00F0798A">
        <w:trPr>
          <w:trHeight w:val="40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111</w:t>
            </w:r>
          </w:p>
        </w:tc>
        <w:tc>
          <w:tcPr>
            <w:tcW w:w="13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комитет финансов администрации Балаковского муниципального района Саратовской области</w:t>
            </w:r>
          </w:p>
        </w:tc>
      </w:tr>
      <w:tr w:rsidR="001057B8" w:rsidRPr="00D709DE" w:rsidTr="00072F7F">
        <w:trPr>
          <w:trHeight w:val="371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1 13 02995 13 0000 130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доходы от компенсации затрат бюджетов городских поселений</w:t>
            </w:r>
            <w:r w:rsidR="00AF6DD7"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1</w:t>
            </w:r>
          </w:p>
        </w:tc>
      </w:tr>
      <w:tr w:rsidR="001057B8" w:rsidRPr="00D709DE" w:rsidTr="00F0798A">
        <w:trPr>
          <w:trHeight w:val="701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072F7F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1 16 07010 13 0000 140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072F7F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</w:tr>
      <w:tr w:rsidR="001057B8" w:rsidRPr="00D709DE" w:rsidTr="00072F7F">
        <w:trPr>
          <w:trHeight w:val="1232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072F7F" w:rsidP="0066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1 16 07090 13 0000 140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072F7F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</w:tr>
      <w:tr w:rsidR="001057B8" w:rsidRPr="00D709DE" w:rsidTr="00F0798A">
        <w:trPr>
          <w:trHeight w:val="1000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072F7F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1 16 10030 13 0000 140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072F7F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1057B8" w:rsidRPr="00D709DE" w:rsidTr="00AC4319">
        <w:trPr>
          <w:trHeight w:val="1123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072F7F" w:rsidP="00FD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1 16 10031 13 0000 140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AC4319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</w:tr>
      <w:tr w:rsidR="001057B8" w:rsidRPr="00D709DE" w:rsidTr="00F0798A">
        <w:trPr>
          <w:trHeight w:val="68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072F7F" w:rsidP="0007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1 16 10032 13 0000 140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072F7F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5E1CC1" w:rsidRPr="00D709DE" w:rsidTr="00F0798A">
        <w:trPr>
          <w:trHeight w:val="68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CC1" w:rsidRPr="00D709DE" w:rsidRDefault="005E1CC1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CC1" w:rsidRPr="00D709DE" w:rsidRDefault="005E1CC1" w:rsidP="0046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1 16 10123 01 000</w:t>
            </w:r>
            <w:r w:rsidR="004604E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4E2" w:rsidRPr="00D709DE" w:rsidRDefault="005E1CC1" w:rsidP="004245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</w:t>
            </w:r>
            <w:r w:rsidR="0042450A">
              <w:rPr>
                <w:rFonts w:ascii="Times New Roman" w:eastAsia="Times New Roman" w:hAnsi="Times New Roman" w:cs="Times New Roman"/>
                <w:sz w:val="28"/>
                <w:szCs w:val="28"/>
              </w:rPr>
              <w:t>овавш</w:t>
            </w: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им </w:t>
            </w:r>
            <w:r w:rsidR="004604E2">
              <w:rPr>
                <w:rFonts w:ascii="Times New Roman" w:eastAsia="Times New Roman" w:hAnsi="Times New Roman" w:cs="Times New Roman"/>
                <w:sz w:val="28"/>
                <w:szCs w:val="28"/>
              </w:rPr>
              <w:t>в 2019  году (за исключением доходов, направляемых на формирование муниципального дорожного фонда)</w:t>
            </w:r>
          </w:p>
        </w:tc>
      </w:tr>
      <w:tr w:rsidR="001057B8" w:rsidRPr="00D709DE" w:rsidTr="003E58F8">
        <w:trPr>
          <w:trHeight w:val="403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1 17 01050 13 0000 180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</w:tc>
      </w:tr>
      <w:tr w:rsidR="001057B8" w:rsidRPr="00D709DE" w:rsidTr="00F0798A">
        <w:trPr>
          <w:trHeight w:val="515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1 17 05050 13 0000 180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неналоговые доходы бюджетов городских поселений</w:t>
            </w:r>
          </w:p>
        </w:tc>
      </w:tr>
      <w:tr w:rsidR="00C10FFA" w:rsidRPr="00D709DE" w:rsidTr="00C10FFA">
        <w:trPr>
          <w:trHeight w:val="66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C10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C10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1 17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0 13 0000 1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A14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0F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Инициативные платежи, зачисляемые в бюджеты городских поселений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¹</w:t>
            </w:r>
          </w:p>
        </w:tc>
      </w:tr>
      <w:tr w:rsidR="00C10FFA" w:rsidRPr="00D709DE" w:rsidTr="00F0798A">
        <w:trPr>
          <w:trHeight w:val="76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2 02 00000 00 0000 000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A14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  <w:proofErr w:type="gramStart"/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2</w:t>
            </w:r>
            <w:proofErr w:type="gramEnd"/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 xml:space="preserve"> </w:t>
            </w:r>
          </w:p>
        </w:tc>
      </w:tr>
      <w:tr w:rsidR="00C10FFA" w:rsidRPr="00D709DE" w:rsidTr="003E58F8">
        <w:trPr>
          <w:trHeight w:val="685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4D2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2 04 </w:t>
            </w: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05099 13 0073 150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безвозмездные поступления от негосударственных организаций в бюджеты городских поселений</w:t>
            </w:r>
          </w:p>
        </w:tc>
      </w:tr>
      <w:tr w:rsidR="00C10FFA" w:rsidRPr="00D709DE" w:rsidTr="00F0798A">
        <w:trPr>
          <w:trHeight w:val="1366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4D2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2 07 05010 13 0000 150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поселений</w:t>
            </w:r>
          </w:p>
        </w:tc>
      </w:tr>
      <w:tr w:rsidR="00C10FFA" w:rsidRPr="00D709DE" w:rsidTr="003E58F8">
        <w:trPr>
          <w:trHeight w:val="761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4D2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2 07 05020 13 0000 150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7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Поступления от денежных пожертвований, предоставляемых физическими лицами получателям средств бюджетов городских поселений</w:t>
            </w:r>
          </w:p>
        </w:tc>
      </w:tr>
      <w:tr w:rsidR="00C10FFA" w:rsidRPr="00D709DE" w:rsidTr="00F0798A">
        <w:trPr>
          <w:trHeight w:val="435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4D2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2 07 05030 13 0000 150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безвозмездные поступления в бюджеты городских поселений</w:t>
            </w: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1</w:t>
            </w:r>
          </w:p>
        </w:tc>
      </w:tr>
      <w:tr w:rsidR="00C10FFA" w:rsidRPr="00D709DE" w:rsidTr="003E58F8">
        <w:trPr>
          <w:trHeight w:val="977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230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2 18 00000 00 0000 000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230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  <w:proofErr w:type="gramStart"/>
            <w:r w:rsidRPr="00D709D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C10FFA" w:rsidRPr="00D709DE" w:rsidTr="003E58F8">
        <w:trPr>
          <w:trHeight w:val="721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230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2 19 00000 00 0000 000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230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  <w:proofErr w:type="gramStart"/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C10FFA" w:rsidRPr="00D709DE" w:rsidTr="00F0798A">
        <w:trPr>
          <w:trHeight w:val="40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113</w:t>
            </w:r>
          </w:p>
        </w:tc>
        <w:tc>
          <w:tcPr>
            <w:tcW w:w="13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комитет по распоряжению муниципальной собственностью и земельными ресурсами администрации Балаковского муниципального района Саратовской области</w:t>
            </w:r>
          </w:p>
        </w:tc>
      </w:tr>
      <w:tr w:rsidR="00C10FFA" w:rsidRPr="00D709DE" w:rsidTr="00F0798A">
        <w:trPr>
          <w:trHeight w:val="137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F04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1 08 07175 01 0000 110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230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  <w:proofErr w:type="gramStart"/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C10FFA" w:rsidRPr="00D709DE" w:rsidTr="00F0798A">
        <w:trPr>
          <w:trHeight w:val="137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1 11 05025 13 0000 120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C10FFA" w:rsidRPr="00D709DE" w:rsidTr="003E58F8">
        <w:trPr>
          <w:trHeight w:val="112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1 11 05027 13 0000 120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710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городских поселений</w:t>
            </w:r>
          </w:p>
        </w:tc>
      </w:tr>
      <w:tr w:rsidR="00C10FFA" w:rsidRPr="00D709DE" w:rsidTr="00F0798A">
        <w:trPr>
          <w:trHeight w:val="1420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1 11 05035 13 0000 120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C10FFA" w:rsidRPr="00D709DE" w:rsidTr="00F0798A">
        <w:trPr>
          <w:trHeight w:val="68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2D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1 11 05075 13 0000 120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2D4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</w:tr>
      <w:tr w:rsidR="00C10FFA" w:rsidRPr="00D709DE" w:rsidTr="003E58F8">
        <w:trPr>
          <w:trHeight w:val="197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2D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1 11 05313 13 0000 120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2D4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C10FFA" w:rsidRPr="00D709DE" w:rsidTr="003E58F8">
        <w:trPr>
          <w:trHeight w:val="1637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1 11 05325 13 0000 120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поселений</w:t>
            </w:r>
          </w:p>
        </w:tc>
      </w:tr>
      <w:tr w:rsidR="00C10FFA" w:rsidRPr="00D709DE" w:rsidTr="00F0798A">
        <w:trPr>
          <w:trHeight w:val="995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1 11 07015 13 0000 120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710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</w:tr>
      <w:tr w:rsidR="00C10FFA" w:rsidRPr="00D709DE" w:rsidTr="00142CF8">
        <w:trPr>
          <w:trHeight w:val="118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1 11 08050 13 0000 120 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Средства, получаемые от передачи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C10FFA" w:rsidRPr="00D709DE" w:rsidTr="003E58F8">
        <w:trPr>
          <w:trHeight w:val="1420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1 11 09045 13 0000 120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1</w:t>
            </w: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C10FFA" w:rsidRPr="00D709DE" w:rsidTr="00F0798A">
        <w:trPr>
          <w:trHeight w:val="563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F04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1 13 01540 13 0000 130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поселений </w:t>
            </w:r>
          </w:p>
        </w:tc>
      </w:tr>
      <w:tr w:rsidR="00C10FFA" w:rsidRPr="00D709DE" w:rsidTr="00142CF8">
        <w:trPr>
          <w:trHeight w:val="286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F04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1 13 01995 13 0000 130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доходы от оказания платных услуг (работ) получателями средств бюджетов городских поселений</w:t>
            </w:r>
            <w:proofErr w:type="gramStart"/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C10FFA" w:rsidRPr="00D709DE" w:rsidTr="00D52AB4">
        <w:trPr>
          <w:trHeight w:val="626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F04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1 13 02065 13 0000 130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230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</w:tr>
      <w:tr w:rsidR="00C10FFA" w:rsidRPr="00D709DE" w:rsidTr="00230ACF">
        <w:trPr>
          <w:trHeight w:val="38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1 13 02995 13 0000 130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доходы от компенсации затрат бюджетов городских поселений</w:t>
            </w:r>
            <w:proofErr w:type="gramStart"/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C10FFA" w:rsidRPr="00D709DE" w:rsidTr="008A3D43">
        <w:trPr>
          <w:trHeight w:val="39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1 14 01050 13 0000 410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710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продажи квартир, находящихся в собственности городских поселений</w:t>
            </w:r>
          </w:p>
        </w:tc>
      </w:tr>
      <w:tr w:rsidR="00C10FFA" w:rsidRPr="00D709DE" w:rsidTr="008A3D43">
        <w:trPr>
          <w:trHeight w:val="1405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1 14 02052 13 0000 410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C10FFA" w:rsidRPr="00D709DE" w:rsidTr="00F0798A">
        <w:trPr>
          <w:trHeight w:val="1697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1 14 02053 13 0000 410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C10FFA" w:rsidRPr="00D709DE" w:rsidTr="003E58F8">
        <w:trPr>
          <w:trHeight w:val="1562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1 14 02052 13 0000 440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 городских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C10FFA" w:rsidRPr="00D709DE" w:rsidTr="00F0798A">
        <w:trPr>
          <w:trHeight w:val="1685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1 14 02053 13 0000 440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C10FFA" w:rsidRPr="00D709DE" w:rsidTr="00F0798A">
        <w:trPr>
          <w:trHeight w:val="720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1 14 04050 13 0000 420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996F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Доходы от продажи нематериальных активов, находящихся в собственности  городских поселений </w:t>
            </w:r>
          </w:p>
        </w:tc>
      </w:tr>
      <w:tr w:rsidR="00C10FFA" w:rsidRPr="00D709DE" w:rsidTr="00F0798A">
        <w:trPr>
          <w:trHeight w:val="1096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1 14 06025 13 0000 430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C10FFA" w:rsidRPr="00D709DE" w:rsidTr="00F0798A">
        <w:trPr>
          <w:trHeight w:val="1282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1 14 06313 13 0000 430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C10FFA" w:rsidRPr="00D709DE" w:rsidTr="003E58F8">
        <w:trPr>
          <w:trHeight w:val="1102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1 14 06325 13 0000 430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городских поселений</w:t>
            </w:r>
          </w:p>
        </w:tc>
      </w:tr>
      <w:tr w:rsidR="00C10FFA" w:rsidRPr="00D709DE" w:rsidTr="00F0798A">
        <w:trPr>
          <w:trHeight w:val="1400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864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1 16 07010 13 0000 140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</w:tr>
      <w:tr w:rsidR="00C10FFA" w:rsidRPr="00D709DE" w:rsidTr="00F0798A">
        <w:trPr>
          <w:trHeight w:val="1400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864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1 16 07090 13 0000 140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</w:tr>
      <w:tr w:rsidR="00C10FFA" w:rsidRPr="00D709DE" w:rsidTr="00F0798A">
        <w:trPr>
          <w:trHeight w:val="83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C84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1 16 10030 13 0000 140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710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C10FFA" w:rsidRPr="00D709DE" w:rsidTr="00230ACF">
        <w:trPr>
          <w:trHeight w:val="58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C84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1 16 10031 13 0000 140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</w:tr>
      <w:tr w:rsidR="00C10FFA" w:rsidRPr="00D709DE" w:rsidTr="00230ACF">
        <w:trPr>
          <w:trHeight w:val="58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C84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1 16 10032 13 0000 140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C10FFA" w:rsidRPr="00D709DE" w:rsidTr="00230ACF">
        <w:trPr>
          <w:trHeight w:val="58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C84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1 16 10062 13 0000 140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662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</w:tr>
      <w:tr w:rsidR="00C10FFA" w:rsidRPr="00D709DE" w:rsidTr="00230ACF">
        <w:trPr>
          <w:trHeight w:val="58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C84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1 16 11064 01 0000 140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</w:tr>
      <w:tr w:rsidR="00C10FFA" w:rsidRPr="00D709DE" w:rsidTr="00230ACF">
        <w:trPr>
          <w:trHeight w:val="58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66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1 16 10081 13 0000 140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662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C10FFA" w:rsidRPr="00D709DE" w:rsidTr="00230ACF">
        <w:trPr>
          <w:trHeight w:val="58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66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1 16 10082 13 0000 140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662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</w:tr>
      <w:tr w:rsidR="00C10FFA" w:rsidRPr="00D709DE" w:rsidTr="00230ACF">
        <w:trPr>
          <w:trHeight w:val="58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B8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1 16 10123 01 00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 xml:space="preserve">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662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овавш</w:t>
            </w: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2019  году (за исключением доходов, направляемых на формирование муниципального дорожного фонда)</w:t>
            </w:r>
          </w:p>
        </w:tc>
      </w:tr>
      <w:tr w:rsidR="00C10FFA" w:rsidRPr="00D709DE" w:rsidTr="00230ACF">
        <w:trPr>
          <w:trHeight w:val="337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1 17 01050 13 0000 180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</w:tc>
      </w:tr>
      <w:tr w:rsidR="00C10FFA" w:rsidRPr="00D709DE" w:rsidTr="00230ACF">
        <w:trPr>
          <w:trHeight w:val="427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B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1 17 05050 13 0000 180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неналоговые доходы бюджетов городских поселений</w:t>
            </w:r>
          </w:p>
        </w:tc>
      </w:tr>
      <w:tr w:rsidR="00C10FFA" w:rsidRPr="00D709DE" w:rsidTr="00230ACF">
        <w:trPr>
          <w:trHeight w:val="44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8A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2 07 05030 13 0000 150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5F28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безвозмездные поступления в бюджеты городских поселений</w:t>
            </w:r>
            <w:proofErr w:type="gramStart"/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C10FFA" w:rsidRPr="00D709DE" w:rsidTr="00F0798A">
        <w:trPr>
          <w:trHeight w:val="76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95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2 18 00000 00 0000 000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954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  <w:proofErr w:type="gramStart"/>
            <w:r w:rsidRPr="00D709D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C10FFA" w:rsidRPr="00D709DE" w:rsidTr="00F0798A">
        <w:trPr>
          <w:trHeight w:val="40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125</w:t>
            </w:r>
          </w:p>
        </w:tc>
        <w:tc>
          <w:tcPr>
            <w:tcW w:w="13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администрация Балаковского муниципального района Саратовской области</w:t>
            </w:r>
          </w:p>
        </w:tc>
      </w:tr>
      <w:tr w:rsidR="00C10FFA" w:rsidRPr="00D709DE" w:rsidTr="00F0798A">
        <w:trPr>
          <w:trHeight w:val="35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1 13 02995 13 0000 130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доходы от компенсации затрат бюджетов городских поселений</w:t>
            </w:r>
            <w:proofErr w:type="gramStart"/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C10FFA" w:rsidRPr="00D709DE" w:rsidTr="00230ACF">
        <w:trPr>
          <w:trHeight w:val="100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1 16 02020 02 0000 140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C10FFA" w:rsidRPr="00D709DE" w:rsidTr="00F0798A">
        <w:trPr>
          <w:trHeight w:val="1403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656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1 16 07010 13 0000 140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</w:tr>
      <w:tr w:rsidR="00C10FFA" w:rsidRPr="00D709DE" w:rsidTr="00F0798A">
        <w:trPr>
          <w:trHeight w:val="71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656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1 16 07090 13 0000 140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</w:tr>
      <w:tr w:rsidR="00C10FFA" w:rsidRPr="00D709DE" w:rsidTr="00F0798A">
        <w:trPr>
          <w:trHeight w:val="71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656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1 16 10030 13 0000 140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C10FFA" w:rsidRPr="00D709DE" w:rsidTr="000F6589">
        <w:trPr>
          <w:trHeight w:val="87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656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1 16 10031 13 0000 140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</w:tr>
      <w:tr w:rsidR="00C10FFA" w:rsidRPr="00D709DE" w:rsidTr="00321429">
        <w:trPr>
          <w:trHeight w:val="27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656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1 16 10032 13 0000 140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C10FFA" w:rsidRPr="00D709DE" w:rsidTr="00F0798A">
        <w:trPr>
          <w:trHeight w:val="71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0F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1 16 10081 13 0000 140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0F65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C10FFA" w:rsidRPr="00D709DE" w:rsidTr="00F0798A">
        <w:trPr>
          <w:trHeight w:val="71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0F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1 16 10082 13 0000 140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0F65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</w:tr>
      <w:tr w:rsidR="00C10FFA" w:rsidRPr="00D709DE" w:rsidTr="00F0798A">
        <w:trPr>
          <w:trHeight w:val="71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4F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1 16 10123 01 000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 xml:space="preserve">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0F65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</w:t>
            </w: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 бюджет муниципального образования по нормативам, действ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овавш</w:t>
            </w: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2019  году (за исключением доходов, направляемых на формирование муниципального дорожного фонда)</w:t>
            </w:r>
          </w:p>
        </w:tc>
      </w:tr>
      <w:tr w:rsidR="00C10FFA" w:rsidRPr="00D709DE" w:rsidTr="00230ACF">
        <w:trPr>
          <w:trHeight w:val="396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1 17 01050 13 0000 180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</w:tc>
      </w:tr>
      <w:tr w:rsidR="00C10FFA" w:rsidRPr="00D709DE" w:rsidTr="00F0798A">
        <w:trPr>
          <w:trHeight w:val="395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1 17 05050 13 0000 180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неналоговые доходы бюджетов городских поселений</w:t>
            </w:r>
          </w:p>
        </w:tc>
      </w:tr>
      <w:tr w:rsidR="00C10FFA" w:rsidRPr="00D709DE" w:rsidTr="00F0798A">
        <w:trPr>
          <w:trHeight w:val="76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95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2 18 00000 00 0000 000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954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  <w:proofErr w:type="gramStart"/>
            <w:r w:rsidRPr="00D709D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C10FFA" w:rsidRPr="00D709DE" w:rsidTr="00326475">
        <w:trPr>
          <w:trHeight w:val="316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126</w:t>
            </w:r>
          </w:p>
        </w:tc>
        <w:tc>
          <w:tcPr>
            <w:tcW w:w="13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Совет муниципального образования город Балаково</w:t>
            </w:r>
          </w:p>
        </w:tc>
      </w:tr>
      <w:tr w:rsidR="00C10FFA" w:rsidRPr="00D709DE" w:rsidTr="00230ACF">
        <w:trPr>
          <w:trHeight w:val="417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1 13 02995 13 0000 130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доходы от компенсации затрат бюджетов городских поселений</w:t>
            </w:r>
            <w:proofErr w:type="gramStart"/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C10FFA" w:rsidRPr="00D709DE" w:rsidTr="00326475">
        <w:trPr>
          <w:trHeight w:val="411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1 17 01050 13 0000 180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</w:tc>
      </w:tr>
      <w:tr w:rsidR="00C10FFA" w:rsidRPr="00D709DE" w:rsidTr="00326475">
        <w:trPr>
          <w:trHeight w:val="361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1 17 05050 13 0000 180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неналоговые доходы бюджетов городских поселений</w:t>
            </w:r>
          </w:p>
        </w:tc>
      </w:tr>
      <w:tr w:rsidR="00C10FFA" w:rsidRPr="00D709DE" w:rsidTr="00326475">
        <w:trPr>
          <w:trHeight w:val="313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243</w:t>
            </w:r>
          </w:p>
        </w:tc>
        <w:tc>
          <w:tcPr>
            <w:tcW w:w="13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отдел по культуре администрации Балаковского муниципального района Саратовской области</w:t>
            </w:r>
          </w:p>
        </w:tc>
      </w:tr>
      <w:tr w:rsidR="00C10FFA" w:rsidRPr="00D709DE" w:rsidTr="00326475">
        <w:trPr>
          <w:trHeight w:val="262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1 13 02995 13 0000 130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доходы от компенсации затрат бюджетов городских поселений</w:t>
            </w: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 xml:space="preserve"> 1</w:t>
            </w:r>
          </w:p>
        </w:tc>
      </w:tr>
      <w:tr w:rsidR="00C10FFA" w:rsidRPr="00D709DE" w:rsidTr="00230ACF">
        <w:trPr>
          <w:trHeight w:val="1306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1 14 02052 13 0000 410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C10FFA" w:rsidRPr="00D709DE" w:rsidTr="00326475">
        <w:trPr>
          <w:trHeight w:val="144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1 14 02052 13 0000 440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 городских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C10FFA" w:rsidRPr="00D709DE" w:rsidTr="00747362">
        <w:trPr>
          <w:trHeight w:val="42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32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1 16 07010 13 0000 140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</w:tr>
      <w:tr w:rsidR="00C10FFA" w:rsidRPr="00D709DE" w:rsidTr="00230ACF">
        <w:trPr>
          <w:trHeight w:val="970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32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1 16 07090 13 0000 140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</w:t>
            </w:r>
            <w:r w:rsidRPr="00D709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городского поселения</w:t>
            </w:r>
          </w:p>
        </w:tc>
      </w:tr>
      <w:tr w:rsidR="00C10FFA" w:rsidRPr="00D709DE" w:rsidTr="00230ACF">
        <w:trPr>
          <w:trHeight w:val="125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32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1 16 10030 13 0000 140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C10FFA" w:rsidRPr="00D709DE" w:rsidTr="00F0798A">
        <w:trPr>
          <w:trHeight w:val="68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32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1 16 10031 13 0000 140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</w:tr>
      <w:tr w:rsidR="00C10FFA" w:rsidRPr="00D709DE" w:rsidTr="00F0798A">
        <w:trPr>
          <w:trHeight w:val="68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32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116 10032 13 0000 140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C10FFA" w:rsidRPr="00D709DE" w:rsidTr="00F0798A">
        <w:trPr>
          <w:trHeight w:val="68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4F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1 16 10123 01 000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 xml:space="preserve">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овавш</w:t>
            </w: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2019  году (за исключением доходов, направляемых на формирование муниципального дорожного фонда)</w:t>
            </w:r>
          </w:p>
        </w:tc>
      </w:tr>
      <w:tr w:rsidR="00C10FFA" w:rsidRPr="00D709DE" w:rsidTr="00230ACF">
        <w:trPr>
          <w:trHeight w:val="38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1 17 01050 13 0000 180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</w:tc>
      </w:tr>
      <w:tr w:rsidR="00C10FFA" w:rsidRPr="00D709DE" w:rsidTr="00F0798A">
        <w:trPr>
          <w:trHeight w:val="76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95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2 18 00000 00 0000 000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954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  <w:proofErr w:type="gramStart"/>
            <w:r w:rsidRPr="00D709D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C10FFA" w:rsidRPr="00D709DE" w:rsidTr="00F0798A">
        <w:trPr>
          <w:trHeight w:val="40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244</w:t>
            </w:r>
          </w:p>
        </w:tc>
        <w:tc>
          <w:tcPr>
            <w:tcW w:w="13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Отдел по спорту, физической культуре, молодежной политике и туризму администрации Балаковского муниципального района Саратовской области</w:t>
            </w:r>
          </w:p>
        </w:tc>
      </w:tr>
      <w:tr w:rsidR="00C10FFA" w:rsidRPr="00D709DE" w:rsidTr="00F0798A">
        <w:trPr>
          <w:trHeight w:val="433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1 13 02995 13 0000 130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доходы от компенсации затрат бюджетов городских поселений</w:t>
            </w:r>
            <w:proofErr w:type="gramStart"/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C10FFA" w:rsidRPr="00D709DE" w:rsidTr="00230ACF">
        <w:trPr>
          <w:trHeight w:val="139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244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1 14 02052 13 0000 410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C10FFA" w:rsidRPr="00D709DE" w:rsidTr="00F0798A">
        <w:trPr>
          <w:trHeight w:val="1613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1 14 02052 13 0000 440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 городских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C10FFA" w:rsidRPr="00D709DE" w:rsidTr="00230ACF">
        <w:trPr>
          <w:trHeight w:val="1201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CA4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1 16 07010 13 0000 140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8F7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</w:tr>
      <w:tr w:rsidR="00C10FFA" w:rsidRPr="00D709DE" w:rsidTr="00230ACF">
        <w:trPr>
          <w:trHeight w:val="896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CA4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1 16 07090 13 0000 140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8F7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</w:tr>
      <w:tr w:rsidR="00C10FFA" w:rsidRPr="00D709DE" w:rsidTr="00230ACF">
        <w:trPr>
          <w:trHeight w:val="120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CA4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1 16 10030 13 0000 140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8F7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C10FFA" w:rsidRPr="00D709DE" w:rsidTr="00230ACF">
        <w:trPr>
          <w:trHeight w:val="621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CA4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1 16 10031 13 0000 140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8F7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</w:tr>
      <w:tr w:rsidR="00C10FFA" w:rsidRPr="00D709DE" w:rsidTr="00230ACF">
        <w:trPr>
          <w:trHeight w:val="621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CA4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1 16 10032 13 0000 140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8F7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C10FFA" w:rsidRPr="00D709DE" w:rsidTr="00230ACF">
        <w:trPr>
          <w:trHeight w:val="621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4F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1 16 10123 01 000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 xml:space="preserve">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8F76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</w:t>
            </w: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 бюджет муниципального образования по нормативам, действ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овавш</w:t>
            </w: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2019  году (за исключением доходов, направляемых на формирование муниципального дорожного фонда)</w:t>
            </w:r>
          </w:p>
        </w:tc>
      </w:tr>
      <w:tr w:rsidR="00C10FFA" w:rsidRPr="00D709DE" w:rsidTr="00230ACF">
        <w:trPr>
          <w:trHeight w:val="477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244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1 17 01050 13 0000 180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</w:tc>
      </w:tr>
      <w:tr w:rsidR="00C10FFA" w:rsidRPr="00D709DE" w:rsidTr="00F0798A">
        <w:trPr>
          <w:trHeight w:val="76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FFA" w:rsidRPr="00D709DE" w:rsidRDefault="00C10FFA" w:rsidP="0095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2 18 00000 00 0000 000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FA" w:rsidRPr="00D709DE" w:rsidRDefault="00C10FFA" w:rsidP="00954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  <w:proofErr w:type="gramStart"/>
            <w:r w:rsidRPr="00D709D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C10FFA" w:rsidRPr="00D709DE" w:rsidTr="00321429">
        <w:trPr>
          <w:trHeight w:val="469"/>
        </w:trPr>
        <w:tc>
          <w:tcPr>
            <w:tcW w:w="1518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0FFA" w:rsidRPr="00D709DE" w:rsidRDefault="00C10FFA" w:rsidP="0050082B">
            <w:pPr>
              <w:spacing w:after="0" w:line="240" w:lineRule="auto"/>
              <w:ind w:firstLine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D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D709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Главным администратором может осуществляться администрирование поступлений по всем группам подвидов данного вида доходов</w:t>
            </w:r>
            <w:r w:rsidRPr="00D709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10FFA" w:rsidRPr="00321429" w:rsidTr="00F0798A">
        <w:trPr>
          <w:trHeight w:val="852"/>
        </w:trPr>
        <w:tc>
          <w:tcPr>
            <w:tcW w:w="15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0FFA" w:rsidRPr="00954AD7" w:rsidRDefault="00C10FFA" w:rsidP="00131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D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 xml:space="preserve">2 </w:t>
            </w:r>
            <w:r w:rsidRPr="00D709DE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Главным администратором может осуществляться администрирование поступлений по всем статьям, подстатьям, подвидам указанной группы и подгруппы доходов</w:t>
            </w:r>
          </w:p>
        </w:tc>
      </w:tr>
    </w:tbl>
    <w:p w:rsidR="008E0795" w:rsidRPr="001057B8" w:rsidRDefault="008E0795" w:rsidP="00321429">
      <w:pPr>
        <w:rPr>
          <w:rFonts w:ascii="Times New Roman" w:hAnsi="Times New Roman" w:cs="Times New Roman"/>
          <w:sz w:val="28"/>
          <w:szCs w:val="28"/>
        </w:rPr>
      </w:pPr>
    </w:p>
    <w:sectPr w:rsidR="008E0795" w:rsidRPr="001057B8" w:rsidSect="00912916">
      <w:pgSz w:w="16838" w:h="11906" w:orient="landscape"/>
      <w:pgMar w:top="426" w:right="907" w:bottom="1134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057B8"/>
    <w:rsid w:val="000007D8"/>
    <w:rsid w:val="00011DC0"/>
    <w:rsid w:val="000261EA"/>
    <w:rsid w:val="00026609"/>
    <w:rsid w:val="00031321"/>
    <w:rsid w:val="00034F58"/>
    <w:rsid w:val="00072F7F"/>
    <w:rsid w:val="000805E5"/>
    <w:rsid w:val="000A32AB"/>
    <w:rsid w:val="000B7209"/>
    <w:rsid w:val="000C5E56"/>
    <w:rsid w:val="000D17BA"/>
    <w:rsid w:val="000F39F5"/>
    <w:rsid w:val="000F6589"/>
    <w:rsid w:val="0010248C"/>
    <w:rsid w:val="001057B8"/>
    <w:rsid w:val="0010763A"/>
    <w:rsid w:val="0011317D"/>
    <w:rsid w:val="001217F2"/>
    <w:rsid w:val="001240CC"/>
    <w:rsid w:val="001319E5"/>
    <w:rsid w:val="00142CF8"/>
    <w:rsid w:val="001475D2"/>
    <w:rsid w:val="0016653B"/>
    <w:rsid w:val="00186EC7"/>
    <w:rsid w:val="00197DFC"/>
    <w:rsid w:val="001B73C4"/>
    <w:rsid w:val="00230ACF"/>
    <w:rsid w:val="0028096C"/>
    <w:rsid w:val="002A0E90"/>
    <w:rsid w:val="002B4C8C"/>
    <w:rsid w:val="002C2914"/>
    <w:rsid w:val="002D4C28"/>
    <w:rsid w:val="002E1669"/>
    <w:rsid w:val="00321429"/>
    <w:rsid w:val="00326475"/>
    <w:rsid w:val="00350C62"/>
    <w:rsid w:val="003526E8"/>
    <w:rsid w:val="00356286"/>
    <w:rsid w:val="003743C2"/>
    <w:rsid w:val="00383FAF"/>
    <w:rsid w:val="003A088A"/>
    <w:rsid w:val="003A7113"/>
    <w:rsid w:val="003A7A1F"/>
    <w:rsid w:val="003B14B3"/>
    <w:rsid w:val="003B2A17"/>
    <w:rsid w:val="003C7C8D"/>
    <w:rsid w:val="003D1D01"/>
    <w:rsid w:val="003D4012"/>
    <w:rsid w:val="003E30A9"/>
    <w:rsid w:val="003E58F8"/>
    <w:rsid w:val="0042450A"/>
    <w:rsid w:val="00426CEE"/>
    <w:rsid w:val="00434FA9"/>
    <w:rsid w:val="00437839"/>
    <w:rsid w:val="004405C1"/>
    <w:rsid w:val="00441E5C"/>
    <w:rsid w:val="0044533F"/>
    <w:rsid w:val="004604E2"/>
    <w:rsid w:val="0048287E"/>
    <w:rsid w:val="004957BC"/>
    <w:rsid w:val="004A4C43"/>
    <w:rsid w:val="004B1279"/>
    <w:rsid w:val="004C4F13"/>
    <w:rsid w:val="004D212A"/>
    <w:rsid w:val="004D236B"/>
    <w:rsid w:val="004F1B9D"/>
    <w:rsid w:val="004F2272"/>
    <w:rsid w:val="0050082B"/>
    <w:rsid w:val="00530F83"/>
    <w:rsid w:val="005414AA"/>
    <w:rsid w:val="005462CF"/>
    <w:rsid w:val="005A289C"/>
    <w:rsid w:val="005B1EB0"/>
    <w:rsid w:val="005B40C7"/>
    <w:rsid w:val="005C21C9"/>
    <w:rsid w:val="005E1CC1"/>
    <w:rsid w:val="005F2889"/>
    <w:rsid w:val="00633A1F"/>
    <w:rsid w:val="00656739"/>
    <w:rsid w:val="00662D4D"/>
    <w:rsid w:val="006653E0"/>
    <w:rsid w:val="00682D65"/>
    <w:rsid w:val="00697C86"/>
    <w:rsid w:val="006B5F6F"/>
    <w:rsid w:val="006C7018"/>
    <w:rsid w:val="0071074C"/>
    <w:rsid w:val="00724BFE"/>
    <w:rsid w:val="00732B5E"/>
    <w:rsid w:val="00736FE5"/>
    <w:rsid w:val="00747362"/>
    <w:rsid w:val="00760260"/>
    <w:rsid w:val="007716DB"/>
    <w:rsid w:val="00775907"/>
    <w:rsid w:val="007C368C"/>
    <w:rsid w:val="007D6D12"/>
    <w:rsid w:val="007D7F06"/>
    <w:rsid w:val="0080417A"/>
    <w:rsid w:val="00812FAD"/>
    <w:rsid w:val="0081659E"/>
    <w:rsid w:val="00827E3C"/>
    <w:rsid w:val="008468E5"/>
    <w:rsid w:val="00863BA4"/>
    <w:rsid w:val="00864E16"/>
    <w:rsid w:val="00871B09"/>
    <w:rsid w:val="0088105C"/>
    <w:rsid w:val="008949CD"/>
    <w:rsid w:val="008A22E9"/>
    <w:rsid w:val="008A3D43"/>
    <w:rsid w:val="008D329E"/>
    <w:rsid w:val="008E0795"/>
    <w:rsid w:val="008F02EA"/>
    <w:rsid w:val="008F7641"/>
    <w:rsid w:val="00907516"/>
    <w:rsid w:val="00912916"/>
    <w:rsid w:val="00926D5D"/>
    <w:rsid w:val="00931FFA"/>
    <w:rsid w:val="00954701"/>
    <w:rsid w:val="00954AD7"/>
    <w:rsid w:val="0095641C"/>
    <w:rsid w:val="00996F5A"/>
    <w:rsid w:val="009A0FDB"/>
    <w:rsid w:val="009B0BB0"/>
    <w:rsid w:val="009B0E62"/>
    <w:rsid w:val="009B3201"/>
    <w:rsid w:val="009C7638"/>
    <w:rsid w:val="009F2F71"/>
    <w:rsid w:val="00A02426"/>
    <w:rsid w:val="00A14EC0"/>
    <w:rsid w:val="00A2518B"/>
    <w:rsid w:val="00A4029F"/>
    <w:rsid w:val="00A47CAB"/>
    <w:rsid w:val="00A62DE7"/>
    <w:rsid w:val="00A916E1"/>
    <w:rsid w:val="00A92C4C"/>
    <w:rsid w:val="00AC4319"/>
    <w:rsid w:val="00AD6164"/>
    <w:rsid w:val="00AF1C3A"/>
    <w:rsid w:val="00AF6DD7"/>
    <w:rsid w:val="00B70C13"/>
    <w:rsid w:val="00B75C18"/>
    <w:rsid w:val="00B81DB0"/>
    <w:rsid w:val="00BB4197"/>
    <w:rsid w:val="00BC1234"/>
    <w:rsid w:val="00BC26F8"/>
    <w:rsid w:val="00BE2E70"/>
    <w:rsid w:val="00BF1EE7"/>
    <w:rsid w:val="00BF2E62"/>
    <w:rsid w:val="00BF5A69"/>
    <w:rsid w:val="00C10FFA"/>
    <w:rsid w:val="00C17CD2"/>
    <w:rsid w:val="00C202C4"/>
    <w:rsid w:val="00C25008"/>
    <w:rsid w:val="00C47AA8"/>
    <w:rsid w:val="00C73807"/>
    <w:rsid w:val="00C76E2F"/>
    <w:rsid w:val="00C8055B"/>
    <w:rsid w:val="00C845D9"/>
    <w:rsid w:val="00C97334"/>
    <w:rsid w:val="00CA4C90"/>
    <w:rsid w:val="00CF3817"/>
    <w:rsid w:val="00D15693"/>
    <w:rsid w:val="00D202B5"/>
    <w:rsid w:val="00D441C1"/>
    <w:rsid w:val="00D45A2C"/>
    <w:rsid w:val="00D52AB4"/>
    <w:rsid w:val="00D62C53"/>
    <w:rsid w:val="00D709DE"/>
    <w:rsid w:val="00D82D00"/>
    <w:rsid w:val="00D85307"/>
    <w:rsid w:val="00D925FE"/>
    <w:rsid w:val="00DD7FED"/>
    <w:rsid w:val="00E477CB"/>
    <w:rsid w:val="00E75427"/>
    <w:rsid w:val="00EC2776"/>
    <w:rsid w:val="00F042F6"/>
    <w:rsid w:val="00F0798A"/>
    <w:rsid w:val="00F14EC8"/>
    <w:rsid w:val="00F45FDB"/>
    <w:rsid w:val="00F52CB1"/>
    <w:rsid w:val="00F65FB9"/>
    <w:rsid w:val="00F70980"/>
    <w:rsid w:val="00F96780"/>
    <w:rsid w:val="00FC5311"/>
    <w:rsid w:val="00FD497F"/>
    <w:rsid w:val="00FE5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2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1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86A0C-3C43-4541-AA9B-A3408EDB7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918</TotalTime>
  <Pages>12</Pages>
  <Words>3254</Words>
  <Characters>18552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Вера Александровна Почтаренко</cp:lastModifiedBy>
  <cp:revision>119</cp:revision>
  <cp:lastPrinted>2021-02-15T08:56:00Z</cp:lastPrinted>
  <dcterms:created xsi:type="dcterms:W3CDTF">2017-11-02T04:12:00Z</dcterms:created>
  <dcterms:modified xsi:type="dcterms:W3CDTF">2021-02-25T10:20:00Z</dcterms:modified>
</cp:coreProperties>
</file>